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82" w:rsidRDefault="00370C91" w:rsidP="00C932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03 декабря 2018 г., </w:t>
      </w:r>
      <w:r w:rsidR="00285166">
        <w:rPr>
          <w:sz w:val="28"/>
          <w:szCs w:val="28"/>
        </w:rPr>
        <w:t>ко</w:t>
      </w:r>
      <w:r>
        <w:rPr>
          <w:sz w:val="28"/>
          <w:szCs w:val="28"/>
        </w:rPr>
        <w:t xml:space="preserve"> Д</w:t>
      </w:r>
      <w:r w:rsidR="00285166">
        <w:rPr>
          <w:sz w:val="28"/>
          <w:szCs w:val="28"/>
        </w:rPr>
        <w:t>ню Н</w:t>
      </w:r>
      <w:r>
        <w:rPr>
          <w:sz w:val="28"/>
          <w:szCs w:val="28"/>
        </w:rPr>
        <w:t xml:space="preserve">еизвестного Солдата, </w:t>
      </w:r>
      <w:r w:rsidR="00285166">
        <w:rPr>
          <w:sz w:val="28"/>
          <w:szCs w:val="28"/>
        </w:rPr>
        <w:t xml:space="preserve">в Управлении Федерального казначейства по Чувашской Республике установили </w:t>
      </w:r>
      <w:proofErr w:type="spellStart"/>
      <w:r w:rsidR="00285166">
        <w:rPr>
          <w:sz w:val="28"/>
          <w:szCs w:val="28"/>
        </w:rPr>
        <w:t>стеллу</w:t>
      </w:r>
      <w:proofErr w:type="spellEnd"/>
      <w:r w:rsidR="00285166">
        <w:rPr>
          <w:sz w:val="28"/>
          <w:szCs w:val="28"/>
        </w:rPr>
        <w:t xml:space="preserve"> «Судьба Солдата».</w:t>
      </w:r>
      <w:r>
        <w:rPr>
          <w:sz w:val="28"/>
          <w:szCs w:val="28"/>
        </w:rPr>
        <w:t xml:space="preserve">  </w:t>
      </w:r>
    </w:p>
    <w:p w:rsidR="00D66D9E" w:rsidRPr="00DE2133" w:rsidRDefault="00D66D9E" w:rsidP="00DE2133">
      <w:pPr>
        <w:jc w:val="both"/>
        <w:rPr>
          <w:sz w:val="28"/>
          <w:szCs w:val="28"/>
        </w:rPr>
      </w:pPr>
    </w:p>
    <w:p w:rsidR="00D66D9E" w:rsidRPr="00DE2133" w:rsidRDefault="000E04FB" w:rsidP="000E04FB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6285558" cy="4216400"/>
            <wp:effectExtent l="19050" t="0" r="942" b="0"/>
            <wp:docPr id="1" name="Рисунок 1" descr="G:\MASHBURO\МОЛОДЕЖНЫЙ СОВЕТ\2018\Фотоотчет\12-03 Общее фото\IMG_6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8\Фотоотчет\12-03 Общее фото\IMG_65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79862" cy="421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66D9E" w:rsidRPr="00DE2133" w:rsidSect="00DE213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B72707"/>
    <w:rsid w:val="00081A25"/>
    <w:rsid w:val="000E04FB"/>
    <w:rsid w:val="00110C1E"/>
    <w:rsid w:val="00121FEC"/>
    <w:rsid w:val="00285166"/>
    <w:rsid w:val="002F05A6"/>
    <w:rsid w:val="003503D1"/>
    <w:rsid w:val="00370C91"/>
    <w:rsid w:val="004B4AF9"/>
    <w:rsid w:val="0053670A"/>
    <w:rsid w:val="00562030"/>
    <w:rsid w:val="007043E7"/>
    <w:rsid w:val="00965A82"/>
    <w:rsid w:val="009D4858"/>
    <w:rsid w:val="00A03A8F"/>
    <w:rsid w:val="00A7140D"/>
    <w:rsid w:val="00AA21D5"/>
    <w:rsid w:val="00B32CD6"/>
    <w:rsid w:val="00B72707"/>
    <w:rsid w:val="00C40151"/>
    <w:rsid w:val="00C93202"/>
    <w:rsid w:val="00C93DFB"/>
    <w:rsid w:val="00D25D97"/>
    <w:rsid w:val="00D66D9E"/>
    <w:rsid w:val="00DE2133"/>
    <w:rsid w:val="00E471C3"/>
    <w:rsid w:val="00E77636"/>
    <w:rsid w:val="00E94E36"/>
    <w:rsid w:val="00E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Мария Сергеевна</dc:creator>
  <cp:lastModifiedBy>Sysadmin</cp:lastModifiedBy>
  <cp:revision>3</cp:revision>
  <cp:lastPrinted>2017-04-28T10:29:00Z</cp:lastPrinted>
  <dcterms:created xsi:type="dcterms:W3CDTF">2018-12-03T12:44:00Z</dcterms:created>
  <dcterms:modified xsi:type="dcterms:W3CDTF">2018-12-04T12:25:00Z</dcterms:modified>
</cp:coreProperties>
</file>